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C90CA5" w:rsidRPr="00377A4C" w14:paraId="4CD82F4C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4A471FCA" w:rsidR="00C90CA5" w:rsidRPr="005D5CB7" w:rsidRDefault="009B0986" w:rsidP="00EE654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0986">
              <w:rPr>
                <w:rFonts w:ascii="Tahoma" w:hAnsi="Tahoma" w:cs="Tahoma"/>
                <w:b/>
                <w:bCs/>
                <w:sz w:val="20"/>
                <w:szCs w:val="20"/>
              </w:rPr>
              <w:t>Stavební úpravy budovy G – LDA s nástavbou administrativních a ubytovacích kapacit</w:t>
            </w:r>
          </w:p>
        </w:tc>
      </w:tr>
      <w:tr w:rsidR="00C90CA5" w:rsidRPr="00377A4C" w14:paraId="4CD82F4E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90CA5" w:rsidRPr="00377A4C" w14:paraId="4CD82F51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39E5E4BC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Slatinné lázně Třeboň s.r.o.</w:t>
            </w:r>
          </w:p>
        </w:tc>
      </w:tr>
      <w:tr w:rsidR="00C90CA5" w:rsidRPr="00377A4C" w14:paraId="4CD82F54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5A890432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Lázeňská 1001, Třeboň II, 379 01 Třeboň</w:t>
            </w:r>
          </w:p>
        </w:tc>
      </w:tr>
      <w:tr w:rsidR="00C90CA5" w:rsidRPr="00377A4C" w14:paraId="4CD82F57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IČO: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32DD7372" w:rsidR="00C90CA5" w:rsidRPr="005D5CB7" w:rsidRDefault="00C90CA5" w:rsidP="00C90CA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77777777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77777777" w:rsidR="00E07693" w:rsidRPr="0036095E" w:rsidRDefault="0036095E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 w:rsid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872B" w14:textId="77777777" w:rsidR="00202C10" w:rsidRDefault="00202C10" w:rsidP="00124F9C">
      <w:pPr>
        <w:spacing w:after="0" w:line="240" w:lineRule="auto"/>
      </w:pPr>
      <w:r>
        <w:separator/>
      </w:r>
    </w:p>
  </w:endnote>
  <w:endnote w:type="continuationSeparator" w:id="0">
    <w:p w14:paraId="78EE2639" w14:textId="77777777" w:rsidR="00202C10" w:rsidRDefault="00202C10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25F5" w14:textId="77777777" w:rsidR="00202C10" w:rsidRDefault="00202C10" w:rsidP="00124F9C">
      <w:pPr>
        <w:spacing w:after="0" w:line="240" w:lineRule="auto"/>
      </w:pPr>
      <w:r>
        <w:separator/>
      </w:r>
    </w:p>
  </w:footnote>
  <w:footnote w:type="continuationSeparator" w:id="0">
    <w:p w14:paraId="2BE0FADE" w14:textId="77777777" w:rsidR="00202C10" w:rsidRDefault="00202C10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53108">
    <w:abstractNumId w:val="0"/>
  </w:num>
  <w:num w:numId="2" w16cid:durableId="1043751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12F21"/>
    <w:rsid w:val="000336FA"/>
    <w:rsid w:val="00034F5A"/>
    <w:rsid w:val="00046F79"/>
    <w:rsid w:val="000476F8"/>
    <w:rsid w:val="00052A5F"/>
    <w:rsid w:val="0007217F"/>
    <w:rsid w:val="00076D2A"/>
    <w:rsid w:val="00091519"/>
    <w:rsid w:val="00092879"/>
    <w:rsid w:val="00096819"/>
    <w:rsid w:val="000C1102"/>
    <w:rsid w:val="000C6D9F"/>
    <w:rsid w:val="000C6E02"/>
    <w:rsid w:val="000E0EEB"/>
    <w:rsid w:val="000F6D8A"/>
    <w:rsid w:val="00105700"/>
    <w:rsid w:val="00106C7D"/>
    <w:rsid w:val="001124F4"/>
    <w:rsid w:val="0012190B"/>
    <w:rsid w:val="00124852"/>
    <w:rsid w:val="00124F9C"/>
    <w:rsid w:val="00167023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3302E"/>
    <w:rsid w:val="00240213"/>
    <w:rsid w:val="00263FE2"/>
    <w:rsid w:val="00265CB1"/>
    <w:rsid w:val="00274185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161E2"/>
    <w:rsid w:val="00354C34"/>
    <w:rsid w:val="0036095E"/>
    <w:rsid w:val="00365BD9"/>
    <w:rsid w:val="00371595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A8B"/>
    <w:rsid w:val="00440864"/>
    <w:rsid w:val="00441866"/>
    <w:rsid w:val="0044473B"/>
    <w:rsid w:val="00447696"/>
    <w:rsid w:val="00460C37"/>
    <w:rsid w:val="004B1A6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97129"/>
    <w:rsid w:val="005D1B8A"/>
    <w:rsid w:val="005D5CB7"/>
    <w:rsid w:val="005E4FD6"/>
    <w:rsid w:val="005F7E53"/>
    <w:rsid w:val="0060194E"/>
    <w:rsid w:val="0061235A"/>
    <w:rsid w:val="00612F4E"/>
    <w:rsid w:val="00616DC7"/>
    <w:rsid w:val="00623B89"/>
    <w:rsid w:val="006369E0"/>
    <w:rsid w:val="00655973"/>
    <w:rsid w:val="00664DC8"/>
    <w:rsid w:val="00684811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50360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B0742"/>
    <w:rsid w:val="008C2FC8"/>
    <w:rsid w:val="008C44AD"/>
    <w:rsid w:val="008F038E"/>
    <w:rsid w:val="008F2BC5"/>
    <w:rsid w:val="008F4515"/>
    <w:rsid w:val="00904394"/>
    <w:rsid w:val="009077E5"/>
    <w:rsid w:val="00917343"/>
    <w:rsid w:val="00935A64"/>
    <w:rsid w:val="00953EB8"/>
    <w:rsid w:val="0095780E"/>
    <w:rsid w:val="00967ABD"/>
    <w:rsid w:val="00971D09"/>
    <w:rsid w:val="009813B4"/>
    <w:rsid w:val="00985AB4"/>
    <w:rsid w:val="009B0986"/>
    <w:rsid w:val="009B3FA5"/>
    <w:rsid w:val="009B57D5"/>
    <w:rsid w:val="009C7945"/>
    <w:rsid w:val="009D2B2D"/>
    <w:rsid w:val="009D3871"/>
    <w:rsid w:val="009E0827"/>
    <w:rsid w:val="009E2D95"/>
    <w:rsid w:val="009F5E16"/>
    <w:rsid w:val="00A0302E"/>
    <w:rsid w:val="00A03E5E"/>
    <w:rsid w:val="00A07E9D"/>
    <w:rsid w:val="00A1420C"/>
    <w:rsid w:val="00A43ED1"/>
    <w:rsid w:val="00A72440"/>
    <w:rsid w:val="00A82D51"/>
    <w:rsid w:val="00A948BF"/>
    <w:rsid w:val="00AA25B5"/>
    <w:rsid w:val="00AA7335"/>
    <w:rsid w:val="00AB61E7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7A68"/>
    <w:rsid w:val="00B40EC8"/>
    <w:rsid w:val="00B438FA"/>
    <w:rsid w:val="00B47240"/>
    <w:rsid w:val="00B7133A"/>
    <w:rsid w:val="00B73654"/>
    <w:rsid w:val="00BA3F4C"/>
    <w:rsid w:val="00BB72CA"/>
    <w:rsid w:val="00BC6E8E"/>
    <w:rsid w:val="00BD237B"/>
    <w:rsid w:val="00BE29DB"/>
    <w:rsid w:val="00BE4301"/>
    <w:rsid w:val="00C0588F"/>
    <w:rsid w:val="00C069A3"/>
    <w:rsid w:val="00C06F77"/>
    <w:rsid w:val="00C253F0"/>
    <w:rsid w:val="00C3056F"/>
    <w:rsid w:val="00C33F7B"/>
    <w:rsid w:val="00C531A1"/>
    <w:rsid w:val="00C602C7"/>
    <w:rsid w:val="00C6469A"/>
    <w:rsid w:val="00C666CC"/>
    <w:rsid w:val="00C71479"/>
    <w:rsid w:val="00C90CA5"/>
    <w:rsid w:val="00C9445D"/>
    <w:rsid w:val="00C967F1"/>
    <w:rsid w:val="00CA5012"/>
    <w:rsid w:val="00CA6A3C"/>
    <w:rsid w:val="00CC78CD"/>
    <w:rsid w:val="00CD6E09"/>
    <w:rsid w:val="00CF18A4"/>
    <w:rsid w:val="00CF6527"/>
    <w:rsid w:val="00D143AA"/>
    <w:rsid w:val="00D16C1D"/>
    <w:rsid w:val="00D20C54"/>
    <w:rsid w:val="00D5737F"/>
    <w:rsid w:val="00D602EB"/>
    <w:rsid w:val="00D809CC"/>
    <w:rsid w:val="00DA6BED"/>
    <w:rsid w:val="00DB2C08"/>
    <w:rsid w:val="00DB456E"/>
    <w:rsid w:val="00DC7074"/>
    <w:rsid w:val="00DC7BE4"/>
    <w:rsid w:val="00DD6106"/>
    <w:rsid w:val="00DD7A04"/>
    <w:rsid w:val="00DE06B9"/>
    <w:rsid w:val="00DE46A8"/>
    <w:rsid w:val="00E07693"/>
    <w:rsid w:val="00E3360F"/>
    <w:rsid w:val="00E545B6"/>
    <w:rsid w:val="00E55532"/>
    <w:rsid w:val="00E577B2"/>
    <w:rsid w:val="00E7518C"/>
    <w:rsid w:val="00E9384A"/>
    <w:rsid w:val="00E955C1"/>
    <w:rsid w:val="00E97F5A"/>
    <w:rsid w:val="00EC57DF"/>
    <w:rsid w:val="00EE6542"/>
    <w:rsid w:val="00F00B60"/>
    <w:rsid w:val="00F00F3B"/>
    <w:rsid w:val="00F0128F"/>
    <w:rsid w:val="00F041DC"/>
    <w:rsid w:val="00F25B3D"/>
    <w:rsid w:val="00F33002"/>
    <w:rsid w:val="00F36B0F"/>
    <w:rsid w:val="00F53CC0"/>
    <w:rsid w:val="00F90483"/>
    <w:rsid w:val="00F93DBF"/>
    <w:rsid w:val="00F95706"/>
    <w:rsid w:val="00FA4311"/>
    <w:rsid w:val="00FB5509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  <w15:docId w15:val="{FB5B26A2-D0D3-49EA-AB24-39EA00B8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49</cp:revision>
  <cp:lastPrinted>2021-05-23T23:13:00Z</cp:lastPrinted>
  <dcterms:created xsi:type="dcterms:W3CDTF">2024-02-06T14:27:00Z</dcterms:created>
  <dcterms:modified xsi:type="dcterms:W3CDTF">2025-08-25T14:56:00Z</dcterms:modified>
</cp:coreProperties>
</file>